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7C9" w:rsidRPr="007B12B6" w:rsidRDefault="003A07C9" w:rsidP="003A07C9">
      <w:pPr>
        <w:pStyle w:val="Heading6"/>
        <w:spacing w:after="70"/>
        <w:ind w:left="0" w:right="-1"/>
        <w:rPr>
          <w:sz w:val="24"/>
          <w:szCs w:val="24"/>
        </w:rPr>
      </w:pPr>
      <w:r w:rsidRPr="007B12B6">
        <w:rPr>
          <w:sz w:val="24"/>
          <w:szCs w:val="24"/>
        </w:rPr>
        <w:t>MA TRẬN ĐỀ KIỂM TRA CUỐI KỲ I</w:t>
      </w:r>
    </w:p>
    <w:p w:rsidR="003A07C9" w:rsidRPr="007B12B6" w:rsidRDefault="003A07C9" w:rsidP="003A07C9">
      <w:pPr>
        <w:spacing w:after="0"/>
        <w:ind w:left="1877" w:right="910"/>
        <w:jc w:val="left"/>
        <w:rPr>
          <w:sz w:val="24"/>
          <w:szCs w:val="24"/>
        </w:rPr>
      </w:pPr>
      <w:r w:rsidRPr="007B12B6">
        <w:rPr>
          <w:b/>
          <w:sz w:val="24"/>
          <w:szCs w:val="24"/>
        </w:rPr>
        <w:t xml:space="preserve">MÔN: CÔNG NGHỆ 10 –THIẾT KẾ VÀ CÔNG NGHỆ- THỜI GIAN LÀM BÀI: 45 PHÚT </w:t>
      </w:r>
    </w:p>
    <w:tbl>
      <w:tblPr>
        <w:tblStyle w:val="TableGrid"/>
        <w:tblW w:w="14938" w:type="dxa"/>
        <w:tblInd w:w="-284" w:type="dxa"/>
        <w:tblCellMar>
          <w:top w:w="9" w:type="dxa"/>
          <w:left w:w="98" w:type="dxa"/>
          <w:right w:w="58" w:type="dxa"/>
        </w:tblCellMar>
        <w:tblLook w:val="04A0" w:firstRow="1" w:lastRow="0" w:firstColumn="1" w:lastColumn="0" w:noHBand="0" w:noVBand="1"/>
      </w:tblPr>
      <w:tblGrid>
        <w:gridCol w:w="588"/>
        <w:gridCol w:w="1109"/>
        <w:gridCol w:w="4023"/>
        <w:gridCol w:w="636"/>
        <w:gridCol w:w="965"/>
        <w:gridCol w:w="658"/>
        <w:gridCol w:w="965"/>
        <w:gridCol w:w="636"/>
        <w:gridCol w:w="965"/>
        <w:gridCol w:w="636"/>
        <w:gridCol w:w="968"/>
        <w:gridCol w:w="608"/>
        <w:gridCol w:w="590"/>
        <w:gridCol w:w="792"/>
        <w:gridCol w:w="799"/>
      </w:tblGrid>
      <w:tr w:rsidR="003A07C9" w:rsidRPr="007B12B6" w:rsidTr="00955189">
        <w:trPr>
          <w:trHeight w:val="401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19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b/>
                <w:sz w:val="24"/>
                <w:szCs w:val="24"/>
              </w:rPr>
              <w:t xml:space="preserve">TT 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0" w:right="0"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b/>
                <w:sz w:val="24"/>
                <w:szCs w:val="24"/>
              </w:rPr>
              <w:t xml:space="preserve">Nội dung kiến thức </w:t>
            </w:r>
          </w:p>
        </w:tc>
        <w:tc>
          <w:tcPr>
            <w:tcW w:w="4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0" w:right="4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b/>
                <w:sz w:val="24"/>
                <w:szCs w:val="24"/>
              </w:rPr>
              <w:t xml:space="preserve">Đơn vị kiến thức </w:t>
            </w:r>
          </w:p>
        </w:tc>
        <w:tc>
          <w:tcPr>
            <w:tcW w:w="64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0" w:right="4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b/>
                <w:sz w:val="24"/>
                <w:szCs w:val="24"/>
              </w:rPr>
              <w:t xml:space="preserve">Mức độ nhận thức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07C9" w:rsidRPr="007B12B6" w:rsidRDefault="003A07C9" w:rsidP="00955189">
            <w:pPr>
              <w:spacing w:after="160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b/>
                <w:sz w:val="24"/>
                <w:szCs w:val="24"/>
              </w:rPr>
              <w:t xml:space="preserve">Tổng </w:t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77"/>
              <w:ind w:left="173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</w:p>
          <w:p w:rsidR="003A07C9" w:rsidRPr="007B12B6" w:rsidRDefault="003A07C9" w:rsidP="00955189">
            <w:pPr>
              <w:spacing w:after="0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b/>
                <w:sz w:val="24"/>
                <w:szCs w:val="24"/>
              </w:rPr>
              <w:t xml:space="preserve">tổng điểm </w:t>
            </w:r>
          </w:p>
        </w:tc>
      </w:tr>
      <w:tr w:rsidR="003A07C9" w:rsidRPr="007B12B6" w:rsidTr="00955189">
        <w:trPr>
          <w:trHeight w:val="7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160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160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160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0" w:right="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b/>
                <w:sz w:val="24"/>
                <w:szCs w:val="24"/>
              </w:rPr>
              <w:t xml:space="preserve">Nhận biết 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79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b/>
                <w:sz w:val="24"/>
                <w:szCs w:val="24"/>
              </w:rPr>
              <w:t xml:space="preserve">Thông hiểu 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156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b/>
                <w:sz w:val="24"/>
                <w:szCs w:val="24"/>
              </w:rPr>
              <w:t xml:space="preserve">Vận dụng 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b/>
                <w:sz w:val="24"/>
                <w:szCs w:val="24"/>
              </w:rPr>
              <w:t xml:space="preserve">Vận dụng cao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21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24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24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160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7C9" w:rsidRPr="007B12B6" w:rsidTr="00955189">
        <w:trPr>
          <w:trHeight w:val="11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160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160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160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65"/>
              <w:ind w:left="82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b/>
                <w:sz w:val="24"/>
                <w:szCs w:val="24"/>
              </w:rPr>
              <w:t xml:space="preserve">Số </w:t>
            </w:r>
          </w:p>
          <w:p w:rsidR="003A07C9" w:rsidRPr="007B12B6" w:rsidRDefault="003A07C9" w:rsidP="00955189">
            <w:pPr>
              <w:spacing w:after="0"/>
              <w:ind w:left="24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b/>
                <w:sz w:val="24"/>
                <w:szCs w:val="24"/>
              </w:rPr>
              <w:t xml:space="preserve">CH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 w:line="311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b/>
                <w:sz w:val="24"/>
                <w:szCs w:val="24"/>
              </w:rPr>
              <w:t xml:space="preserve">Thời gian </w:t>
            </w:r>
          </w:p>
          <w:p w:rsidR="003A07C9" w:rsidRPr="007B12B6" w:rsidRDefault="003A07C9" w:rsidP="00955189">
            <w:pPr>
              <w:spacing w:after="0"/>
              <w:ind w:left="36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b/>
                <w:sz w:val="24"/>
                <w:szCs w:val="24"/>
              </w:rPr>
              <w:t xml:space="preserve">(phút)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65"/>
              <w:ind w:left="94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b/>
                <w:sz w:val="24"/>
                <w:szCs w:val="24"/>
              </w:rPr>
              <w:t xml:space="preserve">Số </w:t>
            </w:r>
          </w:p>
          <w:p w:rsidR="003A07C9" w:rsidRPr="007B12B6" w:rsidRDefault="003A07C9" w:rsidP="00955189">
            <w:pPr>
              <w:spacing w:after="0"/>
              <w:ind w:left="34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b/>
                <w:sz w:val="24"/>
                <w:szCs w:val="24"/>
              </w:rPr>
              <w:t xml:space="preserve">CH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 w:line="311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b/>
                <w:sz w:val="24"/>
                <w:szCs w:val="24"/>
              </w:rPr>
              <w:t xml:space="preserve">Thời gian </w:t>
            </w:r>
          </w:p>
          <w:p w:rsidR="003A07C9" w:rsidRPr="007B12B6" w:rsidRDefault="003A07C9" w:rsidP="00955189">
            <w:pPr>
              <w:spacing w:after="0"/>
              <w:ind w:left="36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b/>
                <w:sz w:val="24"/>
                <w:szCs w:val="24"/>
              </w:rPr>
              <w:t xml:space="preserve">(phút)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65"/>
              <w:ind w:left="82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b/>
                <w:sz w:val="24"/>
                <w:szCs w:val="24"/>
              </w:rPr>
              <w:t xml:space="preserve">Số </w:t>
            </w:r>
          </w:p>
          <w:p w:rsidR="003A07C9" w:rsidRPr="007B12B6" w:rsidRDefault="003A07C9" w:rsidP="00955189">
            <w:pPr>
              <w:spacing w:after="0"/>
              <w:ind w:left="24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b/>
                <w:sz w:val="24"/>
                <w:szCs w:val="24"/>
              </w:rPr>
              <w:t xml:space="preserve">CH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 w:line="311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b/>
                <w:sz w:val="24"/>
                <w:szCs w:val="24"/>
              </w:rPr>
              <w:t xml:space="preserve">Thời gian </w:t>
            </w:r>
          </w:p>
          <w:p w:rsidR="003A07C9" w:rsidRPr="007B12B6" w:rsidRDefault="003A07C9" w:rsidP="00955189">
            <w:pPr>
              <w:spacing w:after="0"/>
              <w:ind w:left="36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b/>
                <w:sz w:val="24"/>
                <w:szCs w:val="24"/>
              </w:rPr>
              <w:t xml:space="preserve">(phút)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65"/>
              <w:ind w:left="82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b/>
                <w:sz w:val="24"/>
                <w:szCs w:val="24"/>
              </w:rPr>
              <w:t xml:space="preserve">Số </w:t>
            </w:r>
          </w:p>
          <w:p w:rsidR="003A07C9" w:rsidRPr="007B12B6" w:rsidRDefault="003A07C9" w:rsidP="00955189">
            <w:pPr>
              <w:spacing w:after="0"/>
              <w:ind w:left="24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b/>
                <w:sz w:val="24"/>
                <w:szCs w:val="24"/>
              </w:rPr>
              <w:t xml:space="preserve">CH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 w:line="311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b/>
                <w:sz w:val="24"/>
                <w:szCs w:val="24"/>
              </w:rPr>
              <w:t xml:space="preserve">Thời gian </w:t>
            </w:r>
          </w:p>
          <w:p w:rsidR="003A07C9" w:rsidRPr="007B12B6" w:rsidRDefault="003A07C9" w:rsidP="00955189">
            <w:pPr>
              <w:spacing w:after="0"/>
              <w:ind w:left="38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b/>
                <w:sz w:val="24"/>
                <w:szCs w:val="24"/>
              </w:rPr>
              <w:t xml:space="preserve">(phút)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24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b/>
                <w:sz w:val="24"/>
                <w:szCs w:val="24"/>
              </w:rPr>
              <w:t xml:space="preserve">TN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22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b/>
                <w:sz w:val="24"/>
                <w:szCs w:val="24"/>
              </w:rPr>
              <w:t xml:space="preserve">TL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b/>
                <w:sz w:val="24"/>
                <w:szCs w:val="24"/>
              </w:rPr>
              <w:t xml:space="preserve">Thời gian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160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7C9" w:rsidRPr="007B12B6" w:rsidTr="00955189">
        <w:trPr>
          <w:trHeight w:val="398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7C9" w:rsidRPr="007B12B6" w:rsidRDefault="003A07C9" w:rsidP="00955189">
            <w:pPr>
              <w:spacing w:after="0"/>
              <w:ind w:left="0" w:right="4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7C9" w:rsidRPr="007B12B6" w:rsidRDefault="003A07C9" w:rsidP="00955189">
            <w:pPr>
              <w:spacing w:after="0"/>
              <w:ind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 Khái quát về công nghệ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7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1.1. Khoa học kĩ thuật và công nghệ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0" w:right="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0" w:right="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i/>
                <w:sz w:val="24"/>
                <w:szCs w:val="24"/>
              </w:rPr>
              <w:t xml:space="preserve">0.75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0" w:right="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0" w:right="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i/>
                <w:sz w:val="24"/>
                <w:szCs w:val="24"/>
              </w:rPr>
              <w:t xml:space="preserve">1.25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21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24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22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22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0" w:right="4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24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0" w:right="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i/>
                <w:sz w:val="24"/>
                <w:szCs w:val="24"/>
              </w:rPr>
              <w:t xml:space="preserve">2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0" w:right="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3A07C9" w:rsidRPr="007B12B6" w:rsidTr="00955189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160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160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7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1.2.Hệ thống kĩ thuật 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7C9" w:rsidRPr="007B12B6" w:rsidRDefault="003A07C9" w:rsidP="00955189">
            <w:pPr>
              <w:spacing w:after="0"/>
              <w:ind w:left="0" w:right="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7C9" w:rsidRPr="007B12B6" w:rsidRDefault="003A07C9" w:rsidP="00955189">
            <w:pPr>
              <w:spacing w:after="0"/>
              <w:ind w:left="0" w:right="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i/>
                <w:sz w:val="24"/>
                <w:szCs w:val="24"/>
              </w:rPr>
              <w:t xml:space="preserve">0.75 </w:t>
            </w: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7C9" w:rsidRPr="007B12B6" w:rsidRDefault="003A07C9" w:rsidP="00955189">
            <w:pPr>
              <w:spacing w:after="0"/>
              <w:ind w:left="24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7C9" w:rsidRPr="007B12B6" w:rsidRDefault="003A07C9" w:rsidP="00955189">
            <w:pPr>
              <w:spacing w:after="0"/>
              <w:ind w:left="24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21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24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22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22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7C9" w:rsidRPr="007B12B6" w:rsidRDefault="003A07C9" w:rsidP="00955189">
            <w:pPr>
              <w:spacing w:after="0"/>
              <w:ind w:left="0" w:right="4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24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7C9" w:rsidRPr="007B12B6" w:rsidRDefault="003A07C9" w:rsidP="00955189">
            <w:pPr>
              <w:spacing w:after="0"/>
              <w:ind w:left="7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i/>
                <w:sz w:val="24"/>
                <w:szCs w:val="24"/>
              </w:rPr>
              <w:t xml:space="preserve">0.75 </w:t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7C9" w:rsidRPr="007B12B6" w:rsidRDefault="003A07C9" w:rsidP="00955189">
            <w:pPr>
              <w:spacing w:after="0"/>
              <w:ind w:left="0" w:right="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2.5 </w:t>
            </w:r>
          </w:p>
        </w:tc>
      </w:tr>
      <w:tr w:rsidR="003A07C9" w:rsidRPr="007B12B6" w:rsidTr="00955189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160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160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7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1.3.Công nghệ phổ biến.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160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160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160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160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21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24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22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22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160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24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160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160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7C9" w:rsidRPr="007B12B6" w:rsidTr="00955189">
        <w:trPr>
          <w:trHeight w:val="6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160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160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7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1.4.Thị trưởng lao động trong lĩnh vực công nghệ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7C9" w:rsidRPr="007B12B6" w:rsidRDefault="003A07C9" w:rsidP="00955189">
            <w:pPr>
              <w:spacing w:after="0"/>
              <w:ind w:left="22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7C9" w:rsidRPr="007B12B6" w:rsidRDefault="003A07C9" w:rsidP="00955189">
            <w:pPr>
              <w:spacing w:after="0"/>
              <w:ind w:left="24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7C9" w:rsidRPr="007B12B6" w:rsidRDefault="003A07C9" w:rsidP="00955189">
            <w:pPr>
              <w:spacing w:after="0"/>
              <w:ind w:left="24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7C9" w:rsidRPr="007B12B6" w:rsidRDefault="003A07C9" w:rsidP="00955189">
            <w:pPr>
              <w:spacing w:after="0"/>
              <w:ind w:left="24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7C9" w:rsidRPr="007B12B6" w:rsidRDefault="003A07C9" w:rsidP="00955189">
            <w:pPr>
              <w:spacing w:after="0"/>
              <w:ind w:left="21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7C9" w:rsidRPr="007B12B6" w:rsidRDefault="003A07C9" w:rsidP="00955189">
            <w:pPr>
              <w:spacing w:after="0"/>
              <w:ind w:left="24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7C9" w:rsidRPr="007B12B6" w:rsidRDefault="003A07C9" w:rsidP="00955189">
            <w:pPr>
              <w:spacing w:after="0"/>
              <w:ind w:left="22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7C9" w:rsidRPr="007B12B6" w:rsidRDefault="003A07C9" w:rsidP="00955189">
            <w:pPr>
              <w:spacing w:after="0"/>
              <w:ind w:left="22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7C9" w:rsidRPr="007B12B6" w:rsidRDefault="003A07C9" w:rsidP="00955189">
            <w:pPr>
              <w:spacing w:after="0"/>
              <w:ind w:left="21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7C9" w:rsidRPr="007B12B6" w:rsidRDefault="003A07C9" w:rsidP="00955189">
            <w:pPr>
              <w:spacing w:after="0"/>
              <w:ind w:left="24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7C9" w:rsidRPr="007B12B6" w:rsidRDefault="003A07C9" w:rsidP="00955189">
            <w:pPr>
              <w:spacing w:after="0"/>
              <w:ind w:left="24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7C9" w:rsidRPr="007B12B6" w:rsidRDefault="003A07C9" w:rsidP="00955189">
            <w:pPr>
              <w:spacing w:after="0"/>
              <w:ind w:left="22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A07C9" w:rsidRPr="007B12B6" w:rsidTr="00955189">
        <w:trPr>
          <w:trHeight w:val="398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7C9" w:rsidRPr="007B12B6" w:rsidRDefault="003A07C9" w:rsidP="00955189">
            <w:pPr>
              <w:spacing w:after="0"/>
              <w:ind w:left="0" w:right="4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Đổi mới công nghệ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7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2.1. Cách mạng công nghiệp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0" w:right="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0" w:right="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i/>
                <w:sz w:val="24"/>
                <w:szCs w:val="24"/>
              </w:rPr>
              <w:t xml:space="preserve">0.75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0" w:right="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0" w:right="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i/>
                <w:sz w:val="24"/>
                <w:szCs w:val="24"/>
              </w:rPr>
              <w:t xml:space="preserve">1.25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21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24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22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22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0" w:right="4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24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0" w:right="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i/>
                <w:sz w:val="24"/>
                <w:szCs w:val="24"/>
              </w:rPr>
              <w:t xml:space="preserve">2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0" w:right="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3A07C9" w:rsidRPr="007B12B6" w:rsidTr="00955189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160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160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7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2.2. Công nghệ mới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0" w:right="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0" w:right="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i/>
                <w:sz w:val="24"/>
                <w:szCs w:val="24"/>
              </w:rPr>
              <w:t xml:space="preserve">0.75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24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24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21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24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22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22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0" w:right="4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24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7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i/>
                <w:sz w:val="24"/>
                <w:szCs w:val="24"/>
              </w:rPr>
              <w:t xml:space="preserve">0.75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0" w:right="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2.5 </w:t>
            </w:r>
          </w:p>
        </w:tc>
      </w:tr>
      <w:tr w:rsidR="003A07C9" w:rsidRPr="007B12B6" w:rsidTr="00955189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160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160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7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2.3. Đánh giá công nghệ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0" w:right="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0" w:right="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i/>
                <w:sz w:val="24"/>
                <w:szCs w:val="24"/>
              </w:rPr>
              <w:t xml:space="preserve">0.75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0" w:right="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0" w:right="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i/>
                <w:sz w:val="24"/>
                <w:szCs w:val="24"/>
              </w:rPr>
              <w:t xml:space="preserve">1.25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21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24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22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22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0" w:right="4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24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0" w:right="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i/>
                <w:sz w:val="24"/>
                <w:szCs w:val="24"/>
              </w:rPr>
              <w:t xml:space="preserve">2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0" w:right="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3A07C9" w:rsidRPr="007B12B6" w:rsidTr="00955189">
        <w:trPr>
          <w:trHeight w:val="398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7C9" w:rsidRPr="007B12B6" w:rsidRDefault="003A07C9" w:rsidP="00955189">
            <w:pPr>
              <w:spacing w:after="0"/>
              <w:ind w:left="0" w:right="4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7C9" w:rsidRPr="007B12B6" w:rsidRDefault="003A07C9" w:rsidP="00955189">
            <w:pPr>
              <w:spacing w:after="75"/>
              <w:ind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Vẽ kĩ </w:t>
            </w:r>
          </w:p>
          <w:p w:rsidR="003A07C9" w:rsidRPr="007B12B6" w:rsidRDefault="003A07C9" w:rsidP="00955189">
            <w:pPr>
              <w:spacing w:after="0"/>
              <w:ind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thuật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7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3.1. Tiêu chuẩn trình bày bản vẽ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0" w:right="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0" w:right="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i/>
                <w:sz w:val="24"/>
                <w:szCs w:val="24"/>
              </w:rPr>
              <w:t xml:space="preserve">2.25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0" w:right="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0" w:right="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i/>
                <w:sz w:val="24"/>
                <w:szCs w:val="24"/>
              </w:rPr>
              <w:t xml:space="preserve">1.25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21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24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22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22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0" w:right="4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0" w:right="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0" w:right="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i/>
                <w:sz w:val="24"/>
                <w:szCs w:val="24"/>
              </w:rPr>
              <w:t xml:space="preserve">8.5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0" w:right="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</w:tr>
      <w:tr w:rsidR="003A07C9" w:rsidRPr="007B12B6" w:rsidTr="00955189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160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160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7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3.2. Hình chiếu vuông góc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0" w:right="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0" w:right="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i/>
                <w:sz w:val="24"/>
                <w:szCs w:val="24"/>
              </w:rPr>
              <w:t xml:space="preserve">1.5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0" w:right="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0" w:right="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i/>
                <w:sz w:val="24"/>
                <w:szCs w:val="24"/>
              </w:rPr>
              <w:t xml:space="preserve">3.75 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7C9" w:rsidRPr="007B12B6" w:rsidRDefault="003A07C9" w:rsidP="00955189">
            <w:pPr>
              <w:spacing w:after="0"/>
              <w:ind w:left="0" w:right="4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7C9" w:rsidRPr="007B12B6" w:rsidRDefault="003A07C9" w:rsidP="00955189">
            <w:pPr>
              <w:spacing w:after="0"/>
              <w:ind w:left="0" w:right="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i/>
                <w:sz w:val="24"/>
                <w:szCs w:val="24"/>
              </w:rPr>
              <w:t xml:space="preserve">5 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7C9" w:rsidRPr="007B12B6" w:rsidRDefault="003A07C9" w:rsidP="00955189">
            <w:pPr>
              <w:spacing w:after="0"/>
              <w:ind w:left="0" w:right="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7C9" w:rsidRPr="007B12B6" w:rsidRDefault="003A07C9" w:rsidP="00955189">
            <w:pPr>
              <w:spacing w:after="0"/>
              <w:ind w:left="0" w:right="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Pr="007B1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0" w:right="4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7C9" w:rsidRPr="007B12B6" w:rsidRDefault="003A07C9" w:rsidP="00955189">
            <w:pPr>
              <w:spacing w:after="0"/>
              <w:ind w:left="0" w:right="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7C9" w:rsidRPr="007B12B6" w:rsidRDefault="003A07C9" w:rsidP="00955189">
            <w:pPr>
              <w:spacing w:after="0"/>
              <w:ind w:left="7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i/>
                <w:sz w:val="24"/>
                <w:szCs w:val="24"/>
              </w:rPr>
              <w:t xml:space="preserve">23.5 </w:t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7C9" w:rsidRPr="007B12B6" w:rsidRDefault="003A07C9" w:rsidP="00955189">
            <w:pPr>
              <w:spacing w:after="0"/>
              <w:ind w:left="0" w:right="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45 </w:t>
            </w:r>
          </w:p>
        </w:tc>
      </w:tr>
      <w:tr w:rsidR="003A07C9" w:rsidRPr="007B12B6" w:rsidTr="00955189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160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160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7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3.2. Mặt cắt hình cắt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0" w:right="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0" w:right="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i/>
                <w:sz w:val="24"/>
                <w:szCs w:val="24"/>
              </w:rPr>
              <w:t xml:space="preserve">1.5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0" w:right="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0" w:right="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i/>
                <w:sz w:val="24"/>
                <w:szCs w:val="24"/>
              </w:rPr>
              <w:t xml:space="preserve">3.75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160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160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160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160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0" w:right="4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160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160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160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7C9" w:rsidRPr="007B12B6" w:rsidTr="00955189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160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160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7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3.3 Hình chiếu trục đo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0" w:right="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0" w:right="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i/>
                <w:sz w:val="24"/>
                <w:szCs w:val="24"/>
              </w:rPr>
              <w:t xml:space="preserve">1.5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0" w:right="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0" w:right="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i/>
                <w:sz w:val="24"/>
                <w:szCs w:val="24"/>
              </w:rPr>
              <w:t xml:space="preserve">1.25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21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24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22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22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0" w:right="4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24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7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i/>
                <w:sz w:val="24"/>
                <w:szCs w:val="24"/>
              </w:rPr>
              <w:t xml:space="preserve">2.75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0" w:right="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7.5 </w:t>
            </w:r>
          </w:p>
        </w:tc>
      </w:tr>
      <w:tr w:rsidR="003A07C9" w:rsidRPr="007B12B6" w:rsidTr="00955189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160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160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7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3.4. Hình chiếu phối cảnh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0" w:right="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0" w:right="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i/>
                <w:sz w:val="24"/>
                <w:szCs w:val="24"/>
              </w:rPr>
              <w:t xml:space="preserve">1.5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0" w:right="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0" w:right="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i/>
                <w:sz w:val="24"/>
                <w:szCs w:val="24"/>
              </w:rPr>
              <w:t xml:space="preserve">1.25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21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24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22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22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0" w:right="4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24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7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i/>
                <w:sz w:val="24"/>
                <w:szCs w:val="24"/>
              </w:rPr>
              <w:t xml:space="preserve">2.75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0" w:right="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7.5 </w:t>
            </w:r>
          </w:p>
        </w:tc>
      </w:tr>
      <w:tr w:rsidR="003A07C9" w:rsidRPr="007B12B6" w:rsidTr="00955189">
        <w:trPr>
          <w:trHeight w:val="39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17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b/>
                <w:sz w:val="24"/>
                <w:szCs w:val="24"/>
              </w:rPr>
              <w:t xml:space="preserve">Tổng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89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b/>
                <w:sz w:val="24"/>
                <w:szCs w:val="24"/>
              </w:rPr>
              <w:t xml:space="preserve">16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0" w:right="4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12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101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b/>
                <w:sz w:val="24"/>
                <w:szCs w:val="24"/>
              </w:rPr>
              <w:t xml:space="preserve">12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0" w:right="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15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0" w:right="4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0" w:right="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10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0" w:right="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0" w:right="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8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74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b/>
                <w:sz w:val="24"/>
                <w:szCs w:val="24"/>
              </w:rPr>
              <w:t xml:space="preserve">28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0" w:right="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0" w:right="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45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22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A07C9" w:rsidRPr="007B12B6" w:rsidTr="00955189">
        <w:trPr>
          <w:trHeight w:val="39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17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b/>
                <w:sz w:val="24"/>
                <w:szCs w:val="24"/>
              </w:rPr>
              <w:t xml:space="preserve">Tỉ lệ % 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0" w:right="4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b/>
                <w:sz w:val="24"/>
                <w:szCs w:val="24"/>
              </w:rPr>
              <w:t xml:space="preserve">40 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0" w:right="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b/>
                <w:sz w:val="24"/>
                <w:szCs w:val="24"/>
              </w:rPr>
              <w:t xml:space="preserve">30 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0" w:right="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b/>
                <w:sz w:val="24"/>
                <w:szCs w:val="24"/>
              </w:rPr>
              <w:t xml:space="preserve">20 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0" w:right="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21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24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24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22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A07C9" w:rsidRPr="007B12B6" w:rsidTr="00955189">
        <w:trPr>
          <w:trHeight w:val="40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17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b/>
                <w:sz w:val="24"/>
                <w:szCs w:val="24"/>
              </w:rPr>
              <w:t xml:space="preserve">Tỉ lệ chung </w:t>
            </w:r>
          </w:p>
        </w:tc>
        <w:tc>
          <w:tcPr>
            <w:tcW w:w="3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0" w:right="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b/>
                <w:sz w:val="24"/>
                <w:szCs w:val="24"/>
              </w:rPr>
              <w:t xml:space="preserve">70 </w:t>
            </w:r>
          </w:p>
        </w:tc>
        <w:tc>
          <w:tcPr>
            <w:tcW w:w="3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0" w:right="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b/>
                <w:sz w:val="24"/>
                <w:szCs w:val="24"/>
              </w:rPr>
              <w:t xml:space="preserve">30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21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24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24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C9" w:rsidRPr="007B12B6" w:rsidRDefault="003A07C9" w:rsidP="00955189">
            <w:pPr>
              <w:spacing w:after="0"/>
              <w:ind w:left="106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b/>
                <w:sz w:val="24"/>
                <w:szCs w:val="24"/>
              </w:rPr>
              <w:t xml:space="preserve">100 </w:t>
            </w:r>
          </w:p>
        </w:tc>
      </w:tr>
    </w:tbl>
    <w:p w:rsidR="003A07C9" w:rsidRPr="007B12B6" w:rsidRDefault="003A07C9" w:rsidP="003A07C9">
      <w:pPr>
        <w:spacing w:after="64"/>
        <w:ind w:left="0" w:right="559" w:firstLine="0"/>
        <w:jc w:val="center"/>
        <w:rPr>
          <w:sz w:val="24"/>
          <w:szCs w:val="24"/>
        </w:rPr>
      </w:pPr>
      <w:r w:rsidRPr="007B12B6">
        <w:rPr>
          <w:b/>
          <w:sz w:val="24"/>
          <w:szCs w:val="24"/>
        </w:rPr>
        <w:t xml:space="preserve"> </w:t>
      </w:r>
    </w:p>
    <w:p w:rsidR="00B01AA6" w:rsidRPr="007B12B6" w:rsidRDefault="00B01AA6">
      <w:pPr>
        <w:rPr>
          <w:sz w:val="24"/>
          <w:szCs w:val="24"/>
        </w:rPr>
      </w:pPr>
    </w:p>
    <w:p w:rsidR="007B12B6" w:rsidRPr="007B12B6" w:rsidRDefault="007B12B6" w:rsidP="007B12B6">
      <w:pPr>
        <w:pStyle w:val="Heading6"/>
        <w:spacing w:after="70"/>
        <w:ind w:left="3627" w:right="4244"/>
        <w:rPr>
          <w:sz w:val="24"/>
          <w:szCs w:val="24"/>
        </w:rPr>
      </w:pPr>
      <w:bookmarkStart w:id="0" w:name="_GoBack"/>
      <w:bookmarkEnd w:id="0"/>
      <w:r w:rsidRPr="007B12B6">
        <w:rPr>
          <w:sz w:val="24"/>
          <w:szCs w:val="24"/>
        </w:rPr>
        <w:lastRenderedPageBreak/>
        <w:t xml:space="preserve">BẢN ĐẶC TẢ ĐỀ KIỂM TRA CUỐI KÌ I </w:t>
      </w:r>
    </w:p>
    <w:p w:rsidR="007B12B6" w:rsidRPr="007B12B6" w:rsidRDefault="007B12B6" w:rsidP="007B12B6">
      <w:pPr>
        <w:spacing w:after="0"/>
        <w:ind w:left="1877" w:right="910"/>
        <w:jc w:val="left"/>
        <w:rPr>
          <w:sz w:val="24"/>
          <w:szCs w:val="24"/>
        </w:rPr>
      </w:pPr>
      <w:r w:rsidRPr="007B12B6">
        <w:rPr>
          <w:b/>
          <w:sz w:val="24"/>
          <w:szCs w:val="24"/>
        </w:rPr>
        <w:t xml:space="preserve">MÔN: CÔNG NGHỆ 10 –THIẾT KẾ VÀ CÔNG NGHỆ- THỜI GIAN LÀM BÀI: 45 PHÚT </w:t>
      </w:r>
    </w:p>
    <w:tbl>
      <w:tblPr>
        <w:tblStyle w:val="TableGrid"/>
        <w:tblW w:w="14457" w:type="dxa"/>
        <w:tblInd w:w="5" w:type="dxa"/>
        <w:tblCellMar>
          <w:top w:w="16" w:type="dxa"/>
          <w:left w:w="106" w:type="dxa"/>
          <w:right w:w="74" w:type="dxa"/>
        </w:tblCellMar>
        <w:tblLook w:val="04A0" w:firstRow="1" w:lastRow="0" w:firstColumn="1" w:lastColumn="0" w:noHBand="0" w:noVBand="1"/>
      </w:tblPr>
      <w:tblGrid>
        <w:gridCol w:w="627"/>
        <w:gridCol w:w="1519"/>
        <w:gridCol w:w="2609"/>
        <w:gridCol w:w="5607"/>
        <w:gridCol w:w="886"/>
        <w:gridCol w:w="1010"/>
        <w:gridCol w:w="922"/>
        <w:gridCol w:w="1277"/>
      </w:tblGrid>
      <w:tr w:rsidR="007B12B6" w:rsidRPr="007B12B6" w:rsidTr="00955189">
        <w:trPr>
          <w:trHeight w:val="401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B6" w:rsidRPr="007B12B6" w:rsidRDefault="007B12B6" w:rsidP="00955189">
            <w:pPr>
              <w:spacing w:after="0"/>
              <w:ind w:left="34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b/>
                <w:sz w:val="24"/>
                <w:szCs w:val="24"/>
              </w:rPr>
              <w:t xml:space="preserve">TT </w:t>
            </w: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B6" w:rsidRPr="007B12B6" w:rsidRDefault="007B12B6" w:rsidP="00955189">
            <w:pPr>
              <w:spacing w:after="0"/>
              <w:ind w:left="0" w:righ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b/>
                <w:sz w:val="24"/>
                <w:szCs w:val="24"/>
              </w:rPr>
              <w:t xml:space="preserve">Nội dung </w:t>
            </w:r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B6" w:rsidRPr="007B12B6" w:rsidRDefault="007B12B6" w:rsidP="00955189">
            <w:pPr>
              <w:spacing w:after="0"/>
              <w:ind w:left="0" w:right="3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b/>
                <w:sz w:val="24"/>
                <w:szCs w:val="24"/>
              </w:rPr>
              <w:t xml:space="preserve">Đơn vị kiến thức </w:t>
            </w:r>
          </w:p>
        </w:tc>
        <w:tc>
          <w:tcPr>
            <w:tcW w:w="5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B6" w:rsidRPr="007B12B6" w:rsidRDefault="007B12B6" w:rsidP="00955189">
            <w:pPr>
              <w:spacing w:after="0"/>
              <w:ind w:left="24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b/>
                <w:sz w:val="24"/>
                <w:szCs w:val="24"/>
              </w:rPr>
              <w:t xml:space="preserve">Mức độ kiến thức kỹ năng cần kiểm tra đánh giá </w:t>
            </w:r>
          </w:p>
        </w:tc>
        <w:tc>
          <w:tcPr>
            <w:tcW w:w="4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B6" w:rsidRPr="007B12B6" w:rsidRDefault="007B12B6" w:rsidP="00955189">
            <w:pPr>
              <w:spacing w:after="0"/>
              <w:ind w:left="53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b/>
                <w:sz w:val="24"/>
                <w:szCs w:val="24"/>
              </w:rPr>
              <w:t xml:space="preserve">Số câu hỏi theo mức độ nhận thức </w:t>
            </w:r>
          </w:p>
        </w:tc>
      </w:tr>
      <w:tr w:rsidR="007B12B6" w:rsidRPr="007B12B6" w:rsidTr="00955189">
        <w:trPr>
          <w:trHeight w:val="7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B6" w:rsidRPr="007B12B6" w:rsidRDefault="007B12B6" w:rsidP="00955189">
            <w:pPr>
              <w:spacing w:after="160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B6" w:rsidRPr="007B12B6" w:rsidRDefault="007B12B6" w:rsidP="00955189">
            <w:pPr>
              <w:spacing w:after="160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B6" w:rsidRPr="007B12B6" w:rsidRDefault="007B12B6" w:rsidP="00955189">
            <w:pPr>
              <w:spacing w:after="160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B6" w:rsidRPr="007B12B6" w:rsidRDefault="007B12B6" w:rsidP="00955189">
            <w:pPr>
              <w:spacing w:after="160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B6" w:rsidRPr="007B12B6" w:rsidRDefault="007B12B6" w:rsidP="00955189">
            <w:pPr>
              <w:spacing w:after="0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b/>
                <w:sz w:val="24"/>
                <w:szCs w:val="24"/>
              </w:rPr>
              <w:t xml:space="preserve">Nhận biết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B6" w:rsidRPr="007B12B6" w:rsidRDefault="007B12B6" w:rsidP="00955189">
            <w:pPr>
              <w:spacing w:after="0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b/>
                <w:sz w:val="24"/>
                <w:szCs w:val="24"/>
              </w:rPr>
              <w:t xml:space="preserve">Thông hiểu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B6" w:rsidRPr="007B12B6" w:rsidRDefault="007B12B6" w:rsidP="00955189">
            <w:pPr>
              <w:spacing w:after="77"/>
              <w:ind w:left="125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b/>
                <w:sz w:val="24"/>
                <w:szCs w:val="24"/>
              </w:rPr>
              <w:t xml:space="preserve">Vận </w:t>
            </w:r>
          </w:p>
          <w:p w:rsidR="007B12B6" w:rsidRPr="007B12B6" w:rsidRDefault="007B12B6" w:rsidP="00955189">
            <w:pPr>
              <w:spacing w:after="0"/>
              <w:ind w:left="72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b/>
                <w:sz w:val="24"/>
                <w:szCs w:val="24"/>
              </w:rPr>
              <w:t xml:space="preserve">dụng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B6" w:rsidRPr="007B12B6" w:rsidRDefault="007B12B6" w:rsidP="00955189">
            <w:pPr>
              <w:spacing w:after="72"/>
              <w:ind w:left="0" w:right="3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b/>
                <w:sz w:val="24"/>
                <w:szCs w:val="24"/>
              </w:rPr>
              <w:t xml:space="preserve">Vận </w:t>
            </w:r>
          </w:p>
          <w:p w:rsidR="007B12B6" w:rsidRPr="007B12B6" w:rsidRDefault="007B12B6" w:rsidP="00955189">
            <w:pPr>
              <w:spacing w:after="0"/>
              <w:ind w:left="29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b/>
                <w:sz w:val="24"/>
                <w:szCs w:val="24"/>
              </w:rPr>
              <w:t xml:space="preserve">dụng cao </w:t>
            </w:r>
          </w:p>
        </w:tc>
      </w:tr>
      <w:tr w:rsidR="007B12B6" w:rsidRPr="007B12B6" w:rsidTr="00955189">
        <w:trPr>
          <w:trHeight w:val="3507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B6" w:rsidRPr="007B12B6" w:rsidRDefault="007B12B6" w:rsidP="00955189">
            <w:pPr>
              <w:spacing w:after="0"/>
              <w:ind w:left="0" w:righ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B6" w:rsidRPr="007B12B6" w:rsidRDefault="007B12B6" w:rsidP="00955189">
            <w:pPr>
              <w:spacing w:after="0"/>
              <w:ind w:left="2" w:right="1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Khái quát về công nghệ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B6" w:rsidRPr="007B12B6" w:rsidRDefault="007B12B6" w:rsidP="00955189">
            <w:pPr>
              <w:spacing w:after="0"/>
              <w:ind w:left="2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1.1. Khoa học kĩ thuật và công nghệ 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B6" w:rsidRPr="007B12B6" w:rsidRDefault="007B12B6" w:rsidP="00955189">
            <w:pPr>
              <w:spacing w:after="73"/>
              <w:ind w:left="2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b/>
                <w:sz w:val="24"/>
                <w:szCs w:val="24"/>
              </w:rPr>
              <w:t xml:space="preserve">Nhận biết: </w:t>
            </w:r>
          </w:p>
          <w:p w:rsidR="007B12B6" w:rsidRPr="007B12B6" w:rsidRDefault="007B12B6" w:rsidP="007B12B6">
            <w:pPr>
              <w:numPr>
                <w:ilvl w:val="0"/>
                <w:numId w:val="1"/>
              </w:numPr>
              <w:spacing w:after="88"/>
              <w:ind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Nêu được các khái niệm khoa học. </w:t>
            </w:r>
          </w:p>
          <w:p w:rsidR="007B12B6" w:rsidRPr="007B12B6" w:rsidRDefault="007B12B6" w:rsidP="007B12B6">
            <w:pPr>
              <w:numPr>
                <w:ilvl w:val="0"/>
                <w:numId w:val="1"/>
              </w:numPr>
              <w:spacing w:after="79"/>
              <w:ind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Nêu được các khái niệm kĩ thuật. </w:t>
            </w:r>
          </w:p>
          <w:p w:rsidR="007B12B6" w:rsidRPr="007B12B6" w:rsidRDefault="007B12B6" w:rsidP="007B12B6">
            <w:pPr>
              <w:numPr>
                <w:ilvl w:val="0"/>
                <w:numId w:val="1"/>
              </w:numPr>
              <w:spacing w:after="88"/>
              <w:ind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Nêu được các khái niệm công nghệ. </w:t>
            </w:r>
          </w:p>
          <w:p w:rsidR="007B12B6" w:rsidRPr="007B12B6" w:rsidRDefault="007B12B6" w:rsidP="007B12B6">
            <w:pPr>
              <w:numPr>
                <w:ilvl w:val="0"/>
                <w:numId w:val="1"/>
              </w:numPr>
              <w:spacing w:after="9" w:line="313" w:lineRule="auto"/>
              <w:ind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Nêu được mối liên hệ giữa khoa học, kĩ thuật và công nghệ. </w:t>
            </w:r>
          </w:p>
          <w:p w:rsidR="007B12B6" w:rsidRPr="007B12B6" w:rsidRDefault="007B12B6" w:rsidP="00955189">
            <w:pPr>
              <w:spacing w:after="71"/>
              <w:ind w:left="2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b/>
                <w:sz w:val="24"/>
                <w:szCs w:val="24"/>
              </w:rPr>
              <w:t xml:space="preserve">Thông hiểu: </w:t>
            </w:r>
          </w:p>
          <w:p w:rsidR="007B12B6" w:rsidRPr="007B12B6" w:rsidRDefault="007B12B6" w:rsidP="007B12B6">
            <w:pPr>
              <w:numPr>
                <w:ilvl w:val="0"/>
                <w:numId w:val="1"/>
              </w:numPr>
              <w:spacing w:after="0"/>
              <w:ind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Mô tả  được mối quan hệ giữa công nghệ với tự nhiên, con người và xã hội.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B6" w:rsidRPr="007B12B6" w:rsidRDefault="007B12B6" w:rsidP="00955189">
            <w:pPr>
              <w:spacing w:after="0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B6" w:rsidRPr="007B12B6" w:rsidRDefault="007B12B6" w:rsidP="00955189">
            <w:pPr>
              <w:spacing w:after="0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B6" w:rsidRPr="007B12B6" w:rsidRDefault="007B12B6" w:rsidP="00955189">
            <w:pPr>
              <w:spacing w:after="0"/>
              <w:ind w:left="2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B6" w:rsidRPr="007B12B6" w:rsidRDefault="007B12B6" w:rsidP="00955189">
            <w:pPr>
              <w:spacing w:after="0"/>
              <w:ind w:left="2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12B6" w:rsidRPr="007B12B6" w:rsidTr="00955189">
        <w:trPr>
          <w:trHeight w:val="11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12B6" w:rsidRPr="007B12B6" w:rsidRDefault="007B12B6" w:rsidP="00955189">
            <w:pPr>
              <w:spacing w:after="160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12B6" w:rsidRPr="007B12B6" w:rsidRDefault="007B12B6" w:rsidP="00955189">
            <w:pPr>
              <w:spacing w:after="160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B6" w:rsidRPr="007B12B6" w:rsidRDefault="007B12B6" w:rsidP="00955189">
            <w:pPr>
              <w:spacing w:after="64"/>
              <w:ind w:left="2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1.2.Hệ thống kĩ thuật </w:t>
            </w:r>
          </w:p>
          <w:p w:rsidR="007B12B6" w:rsidRPr="007B12B6" w:rsidRDefault="007B12B6" w:rsidP="00955189">
            <w:pPr>
              <w:spacing w:after="0"/>
              <w:ind w:left="2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B6" w:rsidRPr="007B12B6" w:rsidRDefault="007B12B6" w:rsidP="00955189">
            <w:pPr>
              <w:spacing w:after="83"/>
              <w:ind w:left="2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b/>
                <w:sz w:val="24"/>
                <w:szCs w:val="24"/>
              </w:rPr>
              <w:t xml:space="preserve">Nhận biết: </w:t>
            </w:r>
          </w:p>
          <w:p w:rsidR="007B12B6" w:rsidRPr="007B12B6" w:rsidRDefault="007B12B6" w:rsidP="007B12B6">
            <w:pPr>
              <w:numPr>
                <w:ilvl w:val="0"/>
                <w:numId w:val="2"/>
              </w:numPr>
              <w:spacing w:after="91"/>
              <w:ind w:left="153" w:right="0" w:hanging="15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Trình bày được khái niệm của hệ thống kĩ thuật. </w:t>
            </w:r>
          </w:p>
          <w:p w:rsidR="007B12B6" w:rsidRPr="007B12B6" w:rsidRDefault="007B12B6" w:rsidP="007B12B6">
            <w:pPr>
              <w:numPr>
                <w:ilvl w:val="0"/>
                <w:numId w:val="2"/>
              </w:numPr>
              <w:spacing w:after="0"/>
              <w:ind w:left="153" w:right="0" w:hanging="15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Trình bày được cấu trúc của hệ thống kĩ thuật.. 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B6" w:rsidRPr="007B12B6" w:rsidRDefault="007B12B6" w:rsidP="00955189">
            <w:pPr>
              <w:spacing w:after="0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B6" w:rsidRPr="007B12B6" w:rsidRDefault="007B12B6" w:rsidP="00955189">
            <w:pPr>
              <w:spacing w:after="0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B6" w:rsidRPr="007B12B6" w:rsidRDefault="007B12B6" w:rsidP="00955189">
            <w:pPr>
              <w:spacing w:after="0"/>
              <w:ind w:left="2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B6" w:rsidRPr="007B12B6" w:rsidRDefault="007B12B6" w:rsidP="00955189">
            <w:pPr>
              <w:spacing w:after="0"/>
              <w:ind w:left="2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12B6" w:rsidRPr="007B12B6" w:rsidTr="00955189">
        <w:trPr>
          <w:trHeight w:val="19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B6" w:rsidRPr="007B12B6" w:rsidRDefault="007B12B6" w:rsidP="00955189">
            <w:pPr>
              <w:spacing w:after="160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B6" w:rsidRPr="007B12B6" w:rsidRDefault="007B12B6" w:rsidP="00955189">
            <w:pPr>
              <w:spacing w:after="160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B6" w:rsidRPr="007B12B6" w:rsidRDefault="007B12B6" w:rsidP="00955189">
            <w:pPr>
              <w:spacing w:after="0"/>
              <w:ind w:left="2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1.3.Công nghệ phổ biến. 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B6" w:rsidRPr="007B12B6" w:rsidRDefault="007B12B6" w:rsidP="00955189">
            <w:pPr>
              <w:spacing w:after="76"/>
              <w:ind w:left="2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b/>
                <w:sz w:val="24"/>
                <w:szCs w:val="24"/>
              </w:rPr>
              <w:t xml:space="preserve">Nhận biết: </w:t>
            </w:r>
          </w:p>
          <w:p w:rsidR="007B12B6" w:rsidRPr="007B12B6" w:rsidRDefault="007B12B6" w:rsidP="007B12B6">
            <w:pPr>
              <w:numPr>
                <w:ilvl w:val="0"/>
                <w:numId w:val="3"/>
              </w:numPr>
              <w:spacing w:after="6" w:line="320" w:lineRule="auto"/>
              <w:ind w:right="13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Kể tên được một số công nghệ phổ biến. </w:t>
            </w:r>
            <w:r w:rsidRPr="007B12B6">
              <w:rPr>
                <w:rFonts w:ascii="Times New Roman" w:hAnsi="Times New Roman"/>
                <w:b/>
                <w:sz w:val="24"/>
                <w:szCs w:val="24"/>
              </w:rPr>
              <w:t xml:space="preserve">Thông hiểu: </w:t>
            </w:r>
          </w:p>
          <w:p w:rsidR="007B12B6" w:rsidRPr="007B12B6" w:rsidRDefault="007B12B6" w:rsidP="007B12B6">
            <w:pPr>
              <w:numPr>
                <w:ilvl w:val="0"/>
                <w:numId w:val="3"/>
              </w:numPr>
              <w:spacing w:after="0"/>
              <w:ind w:right="13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>Tóm tắt được nội dung cơ bản của một số công nghệ phổ biến.</w:t>
            </w:r>
            <w:r w:rsidRPr="007B12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B6" w:rsidRPr="007B12B6" w:rsidRDefault="007B12B6" w:rsidP="00955189">
            <w:pPr>
              <w:spacing w:after="160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B6" w:rsidRPr="007B12B6" w:rsidRDefault="007B12B6" w:rsidP="00955189">
            <w:pPr>
              <w:spacing w:after="0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B6" w:rsidRPr="007B12B6" w:rsidRDefault="007B12B6" w:rsidP="00955189">
            <w:pPr>
              <w:spacing w:after="0"/>
              <w:ind w:left="2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B6" w:rsidRPr="007B12B6" w:rsidRDefault="007B12B6" w:rsidP="00955189">
            <w:pPr>
              <w:spacing w:after="0"/>
              <w:ind w:left="2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B12B6" w:rsidRPr="007B12B6" w:rsidRDefault="007B12B6" w:rsidP="007B12B6">
      <w:pPr>
        <w:spacing w:after="0"/>
        <w:ind w:left="-1702" w:right="166" w:firstLine="0"/>
        <w:jc w:val="left"/>
        <w:rPr>
          <w:sz w:val="24"/>
          <w:szCs w:val="24"/>
        </w:rPr>
      </w:pPr>
    </w:p>
    <w:tbl>
      <w:tblPr>
        <w:tblStyle w:val="TableGrid"/>
        <w:tblW w:w="14457" w:type="dxa"/>
        <w:tblInd w:w="5" w:type="dxa"/>
        <w:tblCellMar>
          <w:top w:w="21" w:type="dxa"/>
          <w:left w:w="106" w:type="dxa"/>
          <w:right w:w="89" w:type="dxa"/>
        </w:tblCellMar>
        <w:tblLook w:val="04A0" w:firstRow="1" w:lastRow="0" w:firstColumn="1" w:lastColumn="0" w:noHBand="0" w:noVBand="1"/>
      </w:tblPr>
      <w:tblGrid>
        <w:gridCol w:w="627"/>
        <w:gridCol w:w="1519"/>
        <w:gridCol w:w="2609"/>
        <w:gridCol w:w="5607"/>
        <w:gridCol w:w="886"/>
        <w:gridCol w:w="1010"/>
        <w:gridCol w:w="922"/>
        <w:gridCol w:w="1277"/>
      </w:tblGrid>
      <w:tr w:rsidR="007B12B6" w:rsidRPr="007B12B6" w:rsidTr="00955189">
        <w:trPr>
          <w:trHeight w:val="4676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B6" w:rsidRPr="007B12B6" w:rsidRDefault="007B12B6" w:rsidP="00955189">
            <w:pPr>
              <w:spacing w:after="160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B6" w:rsidRPr="007B12B6" w:rsidRDefault="007B12B6" w:rsidP="00955189">
            <w:pPr>
              <w:spacing w:after="160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B6" w:rsidRPr="007B12B6" w:rsidRDefault="007B12B6" w:rsidP="00955189">
            <w:pPr>
              <w:spacing w:after="0"/>
              <w:ind w:left="2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1.4.Thị trưởng lao động trong lĩnh vực công nghệ 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B6" w:rsidRPr="007B12B6" w:rsidRDefault="007B12B6" w:rsidP="00955189">
            <w:pPr>
              <w:spacing w:after="78"/>
              <w:ind w:left="2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b/>
                <w:sz w:val="24"/>
                <w:szCs w:val="24"/>
              </w:rPr>
              <w:t xml:space="preserve">Nhận biết: </w:t>
            </w:r>
          </w:p>
          <w:p w:rsidR="007B12B6" w:rsidRPr="007B12B6" w:rsidRDefault="007B12B6" w:rsidP="007B12B6">
            <w:pPr>
              <w:numPr>
                <w:ilvl w:val="0"/>
                <w:numId w:val="4"/>
              </w:numPr>
              <w:spacing w:after="0" w:line="338" w:lineRule="auto"/>
              <w:ind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Trình bày được yêu cầu của một số ngành nghề trong lĩnh vực kĩ thuật, công nghệ </w:t>
            </w:r>
          </w:p>
          <w:p w:rsidR="007B12B6" w:rsidRPr="007B12B6" w:rsidRDefault="007B12B6" w:rsidP="007B12B6">
            <w:pPr>
              <w:numPr>
                <w:ilvl w:val="0"/>
                <w:numId w:val="4"/>
              </w:numPr>
              <w:spacing w:after="0" w:line="336" w:lineRule="auto"/>
              <w:ind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Trình bày được triển vọng của một số ngành nghề trong lĩnh vực kĩ thuật, công nghệ </w:t>
            </w:r>
          </w:p>
          <w:p w:rsidR="007B12B6" w:rsidRPr="007B12B6" w:rsidRDefault="007B12B6" w:rsidP="007B12B6">
            <w:pPr>
              <w:numPr>
                <w:ilvl w:val="0"/>
                <w:numId w:val="4"/>
              </w:numPr>
              <w:spacing w:after="10" w:line="327" w:lineRule="auto"/>
              <w:ind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>Trình bày được những thông tin chính về thị trường lao động của một số ngành nghề trong lĩnh vực kĩ thuật, công nghệ.</w:t>
            </w:r>
            <w:r w:rsidRPr="007B12B6">
              <w:rPr>
                <w:rFonts w:ascii="Times New Roman" w:hAnsi="Times New Roman"/>
                <w:b/>
                <w:sz w:val="24"/>
                <w:szCs w:val="24"/>
              </w:rPr>
              <w:t xml:space="preserve"> Vận dụng cao</w:t>
            </w:r>
            <w:r w:rsidRPr="007B12B6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B12B6" w:rsidRPr="007B12B6" w:rsidRDefault="007B12B6" w:rsidP="007B12B6">
            <w:pPr>
              <w:numPr>
                <w:ilvl w:val="0"/>
                <w:numId w:val="4"/>
              </w:numPr>
              <w:spacing w:after="0"/>
              <w:ind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Đánh giá được sự phù hợp của bản thân đối với những ngành nghề trong lĩnh vực kĩ thuật, công nghệ.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B6" w:rsidRPr="007B12B6" w:rsidRDefault="007B12B6" w:rsidP="00955189">
            <w:pPr>
              <w:spacing w:after="160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B6" w:rsidRPr="007B12B6" w:rsidRDefault="007B12B6" w:rsidP="00955189">
            <w:pPr>
              <w:spacing w:after="0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B6" w:rsidRPr="007B12B6" w:rsidRDefault="007B12B6" w:rsidP="00955189">
            <w:pPr>
              <w:spacing w:after="0"/>
              <w:ind w:left="2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B6" w:rsidRPr="007B12B6" w:rsidRDefault="007B12B6" w:rsidP="00955189">
            <w:pPr>
              <w:spacing w:after="0"/>
              <w:ind w:left="2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12B6" w:rsidRPr="007B12B6" w:rsidTr="00955189">
        <w:trPr>
          <w:trHeight w:val="273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B6" w:rsidRPr="007B12B6" w:rsidRDefault="007B12B6" w:rsidP="00955189">
            <w:pPr>
              <w:spacing w:after="0"/>
              <w:ind w:left="0" w:right="1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B6" w:rsidRPr="007B12B6" w:rsidRDefault="007B12B6" w:rsidP="00955189">
            <w:pPr>
              <w:spacing w:after="0"/>
              <w:ind w:left="2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Đổi mới công nghệ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B6" w:rsidRPr="007B12B6" w:rsidRDefault="007B12B6" w:rsidP="00955189">
            <w:pPr>
              <w:spacing w:after="0"/>
              <w:ind w:left="2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2.1. Cách mạng công nghiệp 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B6" w:rsidRPr="007B12B6" w:rsidRDefault="007B12B6" w:rsidP="00955189">
            <w:pPr>
              <w:spacing w:after="80"/>
              <w:ind w:left="2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b/>
                <w:sz w:val="24"/>
                <w:szCs w:val="24"/>
              </w:rPr>
              <w:t xml:space="preserve">Thông hiểu </w:t>
            </w:r>
          </w:p>
          <w:p w:rsidR="007B12B6" w:rsidRPr="007B12B6" w:rsidRDefault="007B12B6" w:rsidP="007B12B6">
            <w:pPr>
              <w:numPr>
                <w:ilvl w:val="0"/>
                <w:numId w:val="5"/>
              </w:numPr>
              <w:spacing w:after="5" w:line="315" w:lineRule="auto"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Tóm tắt được nội dung cơ bản của các cuộc cách mạng công nghiệp.  </w:t>
            </w:r>
          </w:p>
          <w:p w:rsidR="007B12B6" w:rsidRPr="007B12B6" w:rsidRDefault="007B12B6" w:rsidP="007B12B6">
            <w:pPr>
              <w:numPr>
                <w:ilvl w:val="0"/>
                <w:numId w:val="5"/>
              </w:numPr>
              <w:spacing w:after="21" w:line="315" w:lineRule="auto"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Tóm tắt được nội dung vai trò của các cuộc cách mạng công nghiệp.  </w:t>
            </w:r>
          </w:p>
          <w:p w:rsidR="007B12B6" w:rsidRPr="007B12B6" w:rsidRDefault="007B12B6" w:rsidP="007B12B6">
            <w:pPr>
              <w:numPr>
                <w:ilvl w:val="0"/>
                <w:numId w:val="5"/>
              </w:numPr>
              <w:spacing w:after="0"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Tóm tắt được nội dung  đặc điểm của các cuộc cách mạng công nghiệp.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B6" w:rsidRPr="007B12B6" w:rsidRDefault="007B12B6" w:rsidP="00955189">
            <w:pPr>
              <w:spacing w:after="0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B6" w:rsidRPr="007B12B6" w:rsidRDefault="007B12B6" w:rsidP="00955189">
            <w:pPr>
              <w:spacing w:after="0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B6" w:rsidRPr="007B12B6" w:rsidRDefault="007B12B6" w:rsidP="00955189">
            <w:pPr>
              <w:spacing w:after="0"/>
              <w:ind w:left="2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B6" w:rsidRPr="007B12B6" w:rsidRDefault="007B12B6" w:rsidP="00955189">
            <w:pPr>
              <w:spacing w:after="0"/>
              <w:ind w:left="2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B12B6" w:rsidRPr="007B12B6" w:rsidRDefault="007B12B6" w:rsidP="007B12B6">
      <w:pPr>
        <w:spacing w:after="0"/>
        <w:ind w:left="-1702" w:right="166" w:firstLine="0"/>
        <w:jc w:val="left"/>
        <w:rPr>
          <w:sz w:val="24"/>
          <w:szCs w:val="24"/>
        </w:rPr>
      </w:pPr>
    </w:p>
    <w:tbl>
      <w:tblPr>
        <w:tblStyle w:val="TableGrid"/>
        <w:tblW w:w="14457" w:type="dxa"/>
        <w:tblInd w:w="5" w:type="dxa"/>
        <w:tblCellMar>
          <w:top w:w="2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627"/>
        <w:gridCol w:w="1519"/>
        <w:gridCol w:w="2609"/>
        <w:gridCol w:w="5607"/>
        <w:gridCol w:w="886"/>
        <w:gridCol w:w="1010"/>
        <w:gridCol w:w="922"/>
        <w:gridCol w:w="1277"/>
      </w:tblGrid>
      <w:tr w:rsidR="007B12B6" w:rsidRPr="007B12B6" w:rsidTr="00955189">
        <w:trPr>
          <w:trHeight w:val="2732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B6" w:rsidRPr="007B12B6" w:rsidRDefault="007B12B6" w:rsidP="00955189">
            <w:pPr>
              <w:spacing w:after="160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B6" w:rsidRPr="007B12B6" w:rsidRDefault="007B12B6" w:rsidP="00955189">
            <w:pPr>
              <w:spacing w:after="160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B6" w:rsidRPr="007B12B6" w:rsidRDefault="007B12B6" w:rsidP="00955189">
            <w:pPr>
              <w:spacing w:after="0"/>
              <w:ind w:left="2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2.2. Công nghệ mới 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B6" w:rsidRPr="007B12B6" w:rsidRDefault="007B12B6" w:rsidP="00955189">
            <w:pPr>
              <w:spacing w:after="71"/>
              <w:ind w:left="2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b/>
                <w:sz w:val="24"/>
                <w:szCs w:val="24"/>
              </w:rPr>
              <w:t xml:space="preserve">Nhận biết:  </w:t>
            </w:r>
          </w:p>
          <w:p w:rsidR="007B12B6" w:rsidRPr="007B12B6" w:rsidRDefault="007B12B6" w:rsidP="007B12B6">
            <w:pPr>
              <w:numPr>
                <w:ilvl w:val="0"/>
                <w:numId w:val="6"/>
              </w:numPr>
              <w:spacing w:after="87"/>
              <w:ind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Kể tên được một số công nghệ mới. </w:t>
            </w:r>
          </w:p>
          <w:p w:rsidR="007B12B6" w:rsidRPr="007B12B6" w:rsidRDefault="007B12B6" w:rsidP="007B12B6">
            <w:pPr>
              <w:numPr>
                <w:ilvl w:val="0"/>
                <w:numId w:val="6"/>
              </w:numPr>
              <w:spacing w:after="0" w:line="321" w:lineRule="auto"/>
              <w:ind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Trình bày được bản chất của một số công nghệ mới. </w:t>
            </w:r>
          </w:p>
          <w:p w:rsidR="007B12B6" w:rsidRPr="007B12B6" w:rsidRDefault="007B12B6" w:rsidP="00955189">
            <w:pPr>
              <w:spacing w:after="83"/>
              <w:ind w:left="2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b/>
                <w:sz w:val="24"/>
                <w:szCs w:val="24"/>
              </w:rPr>
              <w:t xml:space="preserve">Thông hiểu: </w:t>
            </w:r>
          </w:p>
          <w:p w:rsidR="007B12B6" w:rsidRPr="007B12B6" w:rsidRDefault="007B12B6" w:rsidP="007B12B6">
            <w:pPr>
              <w:numPr>
                <w:ilvl w:val="0"/>
                <w:numId w:val="6"/>
              </w:numPr>
              <w:spacing w:after="0"/>
              <w:ind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Trình bày được hướng ứng dụng của một số công nghệ mới.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B6" w:rsidRPr="007B12B6" w:rsidRDefault="007B12B6" w:rsidP="00955189">
            <w:pPr>
              <w:spacing w:after="0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B6" w:rsidRPr="007B12B6" w:rsidRDefault="007B12B6" w:rsidP="00955189">
            <w:pPr>
              <w:spacing w:after="0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B6" w:rsidRPr="007B12B6" w:rsidRDefault="007B12B6" w:rsidP="00955189">
            <w:pPr>
              <w:spacing w:after="0"/>
              <w:ind w:left="2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B6" w:rsidRPr="007B12B6" w:rsidRDefault="007B12B6" w:rsidP="00955189">
            <w:pPr>
              <w:spacing w:after="0"/>
              <w:ind w:left="2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12B6" w:rsidRPr="007B12B6" w:rsidTr="00955189">
        <w:trPr>
          <w:trHeight w:val="38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B6" w:rsidRPr="007B12B6" w:rsidRDefault="007B12B6" w:rsidP="00955189">
            <w:pPr>
              <w:spacing w:after="160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B6" w:rsidRPr="007B12B6" w:rsidRDefault="007B12B6" w:rsidP="00955189">
            <w:pPr>
              <w:spacing w:after="160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B6" w:rsidRPr="007B12B6" w:rsidRDefault="007B12B6" w:rsidP="00955189">
            <w:pPr>
              <w:spacing w:after="0"/>
              <w:ind w:left="2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2.3. Đánh giá công nghệ 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B6" w:rsidRPr="007B12B6" w:rsidRDefault="007B12B6" w:rsidP="00955189">
            <w:pPr>
              <w:spacing w:after="104"/>
              <w:ind w:left="2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b/>
                <w:sz w:val="24"/>
                <w:szCs w:val="24"/>
              </w:rPr>
              <w:t xml:space="preserve">Nhận biết:  </w:t>
            </w:r>
          </w:p>
          <w:p w:rsidR="007B12B6" w:rsidRPr="007B12B6" w:rsidRDefault="007B12B6" w:rsidP="007B12B6">
            <w:pPr>
              <w:numPr>
                <w:ilvl w:val="0"/>
                <w:numId w:val="7"/>
              </w:numPr>
              <w:spacing w:after="43" w:line="314" w:lineRule="auto"/>
              <w:ind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Kể tên được các tiêu chí cơ bản trong đánh giá công nghệ   </w:t>
            </w:r>
          </w:p>
          <w:p w:rsidR="007B12B6" w:rsidRPr="007B12B6" w:rsidRDefault="007B12B6" w:rsidP="007B12B6">
            <w:pPr>
              <w:numPr>
                <w:ilvl w:val="0"/>
                <w:numId w:val="7"/>
              </w:numPr>
              <w:spacing w:after="30" w:line="319" w:lineRule="auto"/>
              <w:ind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Kể tên được các tiêu chí cơ bản trong đánh giá sản phẩm công nghệ. </w:t>
            </w:r>
            <w:r w:rsidRPr="007B12B6">
              <w:rPr>
                <w:rFonts w:ascii="Times New Roman" w:hAnsi="Times New Roman"/>
                <w:b/>
                <w:sz w:val="24"/>
                <w:szCs w:val="24"/>
              </w:rPr>
              <w:t xml:space="preserve">Thông hiểu: </w:t>
            </w:r>
          </w:p>
          <w:p w:rsidR="007B12B6" w:rsidRPr="007B12B6" w:rsidRDefault="007B12B6" w:rsidP="007B12B6">
            <w:pPr>
              <w:numPr>
                <w:ilvl w:val="0"/>
                <w:numId w:val="7"/>
              </w:numPr>
              <w:spacing w:after="13" w:line="314" w:lineRule="auto"/>
              <w:ind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Giải thích được các tiêu chí cơ bản trong đánh giá công nghệ.  </w:t>
            </w:r>
          </w:p>
          <w:p w:rsidR="007B12B6" w:rsidRPr="007B12B6" w:rsidRDefault="007B12B6" w:rsidP="00955189">
            <w:pPr>
              <w:spacing w:after="77"/>
              <w:ind w:left="2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b/>
                <w:sz w:val="24"/>
                <w:szCs w:val="24"/>
              </w:rPr>
              <w:t xml:space="preserve">Vận dụng / Vận dụng cao  </w:t>
            </w:r>
          </w:p>
          <w:p w:rsidR="007B12B6" w:rsidRPr="007B12B6" w:rsidRDefault="007B12B6" w:rsidP="007B12B6">
            <w:pPr>
              <w:numPr>
                <w:ilvl w:val="0"/>
                <w:numId w:val="7"/>
              </w:numPr>
              <w:spacing w:after="0"/>
              <w:ind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>Đánh giá được một sản phẩm công nghệ phổ biến.</w:t>
            </w:r>
            <w:r w:rsidRPr="007B12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B6" w:rsidRPr="007B12B6" w:rsidRDefault="007B12B6" w:rsidP="00955189">
            <w:pPr>
              <w:spacing w:after="0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B6" w:rsidRPr="007B12B6" w:rsidRDefault="007B12B6" w:rsidP="00955189">
            <w:pPr>
              <w:spacing w:after="0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B6" w:rsidRPr="007B12B6" w:rsidRDefault="007B12B6" w:rsidP="00955189">
            <w:pPr>
              <w:spacing w:after="0"/>
              <w:ind w:left="2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B6" w:rsidRPr="007B12B6" w:rsidRDefault="007B12B6" w:rsidP="00955189">
            <w:pPr>
              <w:spacing w:after="0"/>
              <w:ind w:left="2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12B6" w:rsidRPr="007B12B6" w:rsidTr="00955189">
        <w:trPr>
          <w:trHeight w:val="1604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B6" w:rsidRPr="007B12B6" w:rsidRDefault="007B12B6" w:rsidP="00955189">
            <w:pPr>
              <w:spacing w:after="0"/>
              <w:ind w:left="0" w:right="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B6" w:rsidRPr="007B12B6" w:rsidRDefault="007B12B6" w:rsidP="00955189">
            <w:pPr>
              <w:spacing w:after="0"/>
              <w:ind w:left="2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Vẽ kĩ thuật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B6" w:rsidRPr="007B12B6" w:rsidRDefault="007B12B6" w:rsidP="00955189">
            <w:pPr>
              <w:spacing w:after="0" w:line="319" w:lineRule="auto"/>
              <w:ind w:left="2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3.1. Tiêu chuẩn trình bày bản vẽ </w:t>
            </w:r>
          </w:p>
          <w:p w:rsidR="007B12B6" w:rsidRPr="007B12B6" w:rsidRDefault="007B12B6" w:rsidP="00955189">
            <w:pPr>
              <w:spacing w:after="0"/>
              <w:ind w:left="2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B6" w:rsidRPr="007B12B6" w:rsidRDefault="007B12B6" w:rsidP="00955189">
            <w:pPr>
              <w:spacing w:after="148"/>
              <w:ind w:left="2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b/>
                <w:sz w:val="24"/>
                <w:szCs w:val="24"/>
              </w:rPr>
              <w:t xml:space="preserve">Nhận biết: </w:t>
            </w:r>
          </w:p>
          <w:p w:rsidR="007B12B6" w:rsidRPr="007B12B6" w:rsidRDefault="007B12B6" w:rsidP="007B12B6">
            <w:pPr>
              <w:numPr>
                <w:ilvl w:val="0"/>
                <w:numId w:val="8"/>
              </w:numPr>
              <w:spacing w:after="134"/>
              <w:ind w:right="0" w:hanging="22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Trình bày được khái niệm bản vẽ kĩ thuật </w:t>
            </w:r>
          </w:p>
          <w:p w:rsidR="007B12B6" w:rsidRPr="007B12B6" w:rsidRDefault="007B12B6" w:rsidP="007B12B6">
            <w:pPr>
              <w:numPr>
                <w:ilvl w:val="0"/>
                <w:numId w:val="8"/>
              </w:numPr>
              <w:spacing w:after="47"/>
              <w:ind w:right="0" w:hanging="22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Trình bày được vai trò của bản vẽ kĩ thuật,  </w:t>
            </w:r>
          </w:p>
          <w:p w:rsidR="007B12B6" w:rsidRPr="007B12B6" w:rsidRDefault="007B12B6" w:rsidP="00955189">
            <w:pPr>
              <w:spacing w:after="0"/>
              <w:ind w:left="2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-  Mô tả các tiêu chuẩn trình bày bản vẽ kĩ thuật.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B6" w:rsidRPr="007B12B6" w:rsidRDefault="007B12B6" w:rsidP="00955189">
            <w:pPr>
              <w:spacing w:after="0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B6" w:rsidRPr="007B12B6" w:rsidRDefault="007B12B6" w:rsidP="00955189">
            <w:pPr>
              <w:spacing w:after="0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B6" w:rsidRPr="007B12B6" w:rsidRDefault="007B12B6" w:rsidP="00955189">
            <w:pPr>
              <w:spacing w:after="0"/>
              <w:ind w:left="2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B6" w:rsidRPr="007B12B6" w:rsidRDefault="007B12B6" w:rsidP="00955189">
            <w:pPr>
              <w:spacing w:after="0"/>
              <w:ind w:left="2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B12B6" w:rsidRPr="007B12B6" w:rsidRDefault="007B12B6" w:rsidP="007B12B6">
      <w:pPr>
        <w:spacing w:after="0"/>
        <w:ind w:left="-1702" w:right="166" w:firstLine="0"/>
        <w:jc w:val="left"/>
        <w:rPr>
          <w:sz w:val="24"/>
          <w:szCs w:val="24"/>
        </w:rPr>
      </w:pPr>
    </w:p>
    <w:tbl>
      <w:tblPr>
        <w:tblStyle w:val="TableGrid"/>
        <w:tblW w:w="14457" w:type="dxa"/>
        <w:tblInd w:w="5" w:type="dxa"/>
        <w:tblCellMar>
          <w:top w:w="27" w:type="dxa"/>
          <w:left w:w="106" w:type="dxa"/>
          <w:right w:w="89" w:type="dxa"/>
        </w:tblCellMar>
        <w:tblLook w:val="04A0" w:firstRow="1" w:lastRow="0" w:firstColumn="1" w:lastColumn="0" w:noHBand="0" w:noVBand="1"/>
      </w:tblPr>
      <w:tblGrid>
        <w:gridCol w:w="627"/>
        <w:gridCol w:w="1519"/>
        <w:gridCol w:w="2609"/>
        <w:gridCol w:w="5607"/>
        <w:gridCol w:w="886"/>
        <w:gridCol w:w="1010"/>
        <w:gridCol w:w="922"/>
        <w:gridCol w:w="1277"/>
      </w:tblGrid>
      <w:tr w:rsidR="007B12B6" w:rsidRPr="007B12B6" w:rsidTr="00955189">
        <w:trPr>
          <w:trHeight w:val="3121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B6" w:rsidRPr="007B12B6" w:rsidRDefault="007B12B6" w:rsidP="00955189">
            <w:pPr>
              <w:spacing w:after="160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B6" w:rsidRPr="007B12B6" w:rsidRDefault="007B12B6" w:rsidP="00955189">
            <w:pPr>
              <w:spacing w:after="160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B6" w:rsidRPr="007B12B6" w:rsidRDefault="007B12B6" w:rsidP="00955189">
            <w:pPr>
              <w:spacing w:after="0"/>
              <w:ind w:left="2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3.2. Hình chiếu vuông góc 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B6" w:rsidRPr="007B12B6" w:rsidRDefault="007B12B6" w:rsidP="00955189">
            <w:pPr>
              <w:spacing w:after="71"/>
              <w:ind w:left="2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b/>
                <w:sz w:val="24"/>
                <w:szCs w:val="24"/>
              </w:rPr>
              <w:t xml:space="preserve">Nhận biết:  </w:t>
            </w:r>
          </w:p>
          <w:p w:rsidR="007B12B6" w:rsidRPr="007B12B6" w:rsidRDefault="007B12B6" w:rsidP="007B12B6">
            <w:pPr>
              <w:numPr>
                <w:ilvl w:val="0"/>
                <w:numId w:val="9"/>
              </w:numPr>
              <w:spacing w:after="76"/>
              <w:ind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Gọi tên được các hình chiếu vuông góc. </w:t>
            </w:r>
          </w:p>
          <w:p w:rsidR="007B12B6" w:rsidRPr="007B12B6" w:rsidRDefault="007B12B6" w:rsidP="00955189">
            <w:pPr>
              <w:spacing w:after="75"/>
              <w:ind w:left="2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b/>
                <w:sz w:val="24"/>
                <w:szCs w:val="24"/>
              </w:rPr>
              <w:t xml:space="preserve">Thông hiểu: </w:t>
            </w:r>
          </w:p>
          <w:p w:rsidR="007B12B6" w:rsidRPr="007B12B6" w:rsidRDefault="007B12B6" w:rsidP="007B12B6">
            <w:pPr>
              <w:numPr>
                <w:ilvl w:val="0"/>
                <w:numId w:val="9"/>
              </w:numPr>
              <w:spacing w:after="10" w:line="318" w:lineRule="auto"/>
              <w:ind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Đọc được hình chiếu vuông góc của vật thể đơn giản </w:t>
            </w:r>
          </w:p>
          <w:p w:rsidR="007B12B6" w:rsidRPr="007B12B6" w:rsidRDefault="007B12B6" w:rsidP="00955189">
            <w:pPr>
              <w:spacing w:after="73"/>
              <w:ind w:left="2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b/>
                <w:sz w:val="24"/>
                <w:szCs w:val="24"/>
              </w:rPr>
              <w:t xml:space="preserve">Vận dụng: </w:t>
            </w:r>
          </w:p>
          <w:p w:rsidR="007B12B6" w:rsidRPr="007B12B6" w:rsidRDefault="007B12B6" w:rsidP="007B12B6">
            <w:pPr>
              <w:numPr>
                <w:ilvl w:val="0"/>
                <w:numId w:val="9"/>
              </w:numPr>
              <w:spacing w:after="0"/>
              <w:ind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Vẽ được hình chiếu vuông góc của vật thể đơn giản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B6" w:rsidRPr="007B12B6" w:rsidRDefault="007B12B6" w:rsidP="00955189">
            <w:pPr>
              <w:spacing w:after="0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B6" w:rsidRPr="007B12B6" w:rsidRDefault="007B12B6" w:rsidP="00955189">
            <w:pPr>
              <w:spacing w:after="0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B6" w:rsidRPr="007B12B6" w:rsidRDefault="007B12B6" w:rsidP="00955189">
            <w:pPr>
              <w:spacing w:after="0"/>
              <w:ind w:left="0" w:right="1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12B6" w:rsidRPr="007B12B6" w:rsidRDefault="007B12B6" w:rsidP="00955189">
            <w:pPr>
              <w:spacing w:after="0"/>
              <w:ind w:left="0" w:right="2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7B12B6" w:rsidRPr="007B12B6" w:rsidTr="00955189">
        <w:trPr>
          <w:trHeight w:val="35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12B6" w:rsidRPr="007B12B6" w:rsidRDefault="007B12B6" w:rsidP="00955189">
            <w:pPr>
              <w:spacing w:after="160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12B6" w:rsidRPr="007B12B6" w:rsidRDefault="007B12B6" w:rsidP="00955189">
            <w:pPr>
              <w:spacing w:after="160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B6" w:rsidRPr="007B12B6" w:rsidRDefault="007B12B6" w:rsidP="00955189">
            <w:pPr>
              <w:spacing w:after="0"/>
              <w:ind w:left="2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3.2. Mặt cắt hình cắt 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B6" w:rsidRPr="007B12B6" w:rsidRDefault="007B12B6" w:rsidP="00955189">
            <w:pPr>
              <w:spacing w:after="75"/>
              <w:ind w:left="2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b/>
                <w:sz w:val="24"/>
                <w:szCs w:val="24"/>
              </w:rPr>
              <w:t xml:space="preserve">Nhận biết:  </w:t>
            </w:r>
          </w:p>
          <w:p w:rsidR="007B12B6" w:rsidRPr="007B12B6" w:rsidRDefault="007B12B6" w:rsidP="007B12B6">
            <w:pPr>
              <w:numPr>
                <w:ilvl w:val="0"/>
                <w:numId w:val="10"/>
              </w:numPr>
              <w:spacing w:after="0" w:line="324" w:lineRule="auto"/>
              <w:ind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Nêu được khái niệm hình cắt,  - Nêu được khái niệm mặt cắt </w:t>
            </w:r>
            <w:r w:rsidRPr="007B12B6">
              <w:rPr>
                <w:rFonts w:ascii="Times New Roman" w:hAnsi="Times New Roman"/>
                <w:b/>
                <w:sz w:val="24"/>
                <w:szCs w:val="24"/>
              </w:rPr>
              <w:t xml:space="preserve">Thông hiểu: </w:t>
            </w:r>
          </w:p>
          <w:p w:rsidR="007B12B6" w:rsidRPr="007B12B6" w:rsidRDefault="007B12B6" w:rsidP="007B12B6">
            <w:pPr>
              <w:numPr>
                <w:ilvl w:val="0"/>
                <w:numId w:val="10"/>
              </w:numPr>
              <w:spacing w:after="0" w:line="325" w:lineRule="auto"/>
              <w:ind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>Mô tả được cách vẽ hình cắt của vật thể đơn giản - Mô tả được cách vẽ mặt cắt của vật thể đơn giản</w:t>
            </w:r>
            <w:r w:rsidRPr="007B12B6">
              <w:rPr>
                <w:rFonts w:ascii="Times New Roman" w:hAnsi="Times New Roman"/>
                <w:b/>
                <w:sz w:val="24"/>
                <w:szCs w:val="24"/>
              </w:rPr>
              <w:t xml:space="preserve"> Vận dụng cao: </w:t>
            </w:r>
          </w:p>
          <w:p w:rsidR="007B12B6" w:rsidRPr="007B12B6" w:rsidRDefault="007B12B6" w:rsidP="007B12B6">
            <w:pPr>
              <w:numPr>
                <w:ilvl w:val="0"/>
                <w:numId w:val="10"/>
              </w:numPr>
              <w:spacing w:after="88"/>
              <w:ind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Vẽ được hình cắt của vật thể đơn giản. </w:t>
            </w:r>
          </w:p>
          <w:p w:rsidR="007B12B6" w:rsidRPr="007B12B6" w:rsidRDefault="007B12B6" w:rsidP="007B12B6">
            <w:pPr>
              <w:numPr>
                <w:ilvl w:val="0"/>
                <w:numId w:val="10"/>
              </w:numPr>
              <w:spacing w:after="0"/>
              <w:ind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Vẽ được mặt cắt của vật thể đơn giản.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B6" w:rsidRPr="007B12B6" w:rsidRDefault="007B12B6" w:rsidP="00955189">
            <w:pPr>
              <w:spacing w:after="0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B6" w:rsidRPr="007B12B6" w:rsidRDefault="007B12B6" w:rsidP="00955189">
            <w:pPr>
              <w:spacing w:after="0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B6" w:rsidRPr="007B12B6" w:rsidRDefault="007B12B6" w:rsidP="00955189">
            <w:pPr>
              <w:spacing w:after="0"/>
              <w:ind w:left="2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B6" w:rsidRPr="007B12B6" w:rsidRDefault="007B12B6" w:rsidP="00955189">
            <w:pPr>
              <w:spacing w:after="160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2B6" w:rsidRPr="007B12B6" w:rsidTr="00955189">
        <w:trPr>
          <w:trHeight w:val="27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B6" w:rsidRPr="007B12B6" w:rsidRDefault="007B12B6" w:rsidP="00955189">
            <w:pPr>
              <w:spacing w:after="160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B6" w:rsidRPr="007B12B6" w:rsidRDefault="007B12B6" w:rsidP="00955189">
            <w:pPr>
              <w:spacing w:after="160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B6" w:rsidRPr="007B12B6" w:rsidRDefault="007B12B6" w:rsidP="00955189">
            <w:pPr>
              <w:spacing w:after="0"/>
              <w:ind w:left="2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3.3 Hình chiếu trục đo 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B6" w:rsidRPr="007B12B6" w:rsidRDefault="007B12B6" w:rsidP="00955189">
            <w:pPr>
              <w:spacing w:after="84"/>
              <w:ind w:left="2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b/>
                <w:sz w:val="24"/>
                <w:szCs w:val="24"/>
              </w:rPr>
              <w:t xml:space="preserve">Nhận biết:  </w:t>
            </w:r>
          </w:p>
          <w:p w:rsidR="007B12B6" w:rsidRPr="007B12B6" w:rsidRDefault="007B12B6" w:rsidP="007B12B6">
            <w:pPr>
              <w:numPr>
                <w:ilvl w:val="0"/>
                <w:numId w:val="11"/>
              </w:numPr>
              <w:spacing w:after="77"/>
              <w:ind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Nêu được đặc điểm các loại hình chiếu trục đo. </w:t>
            </w:r>
          </w:p>
          <w:p w:rsidR="007B12B6" w:rsidRPr="007B12B6" w:rsidRDefault="007B12B6" w:rsidP="00955189">
            <w:pPr>
              <w:spacing w:after="75"/>
              <w:ind w:left="2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b/>
                <w:sz w:val="24"/>
                <w:szCs w:val="24"/>
              </w:rPr>
              <w:t xml:space="preserve">Thông hiểu: </w:t>
            </w:r>
          </w:p>
          <w:p w:rsidR="007B12B6" w:rsidRPr="007B12B6" w:rsidRDefault="007B12B6" w:rsidP="007B12B6">
            <w:pPr>
              <w:numPr>
                <w:ilvl w:val="0"/>
                <w:numId w:val="11"/>
              </w:numPr>
              <w:spacing w:after="0" w:line="341" w:lineRule="auto"/>
              <w:ind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Mô tả được cách vẽ hình chiếu trục đo của vật thể đơn giản. </w:t>
            </w:r>
          </w:p>
          <w:p w:rsidR="007B12B6" w:rsidRPr="007B12B6" w:rsidRDefault="007B12B6" w:rsidP="00955189">
            <w:pPr>
              <w:spacing w:after="82"/>
              <w:ind w:left="2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b/>
                <w:sz w:val="24"/>
                <w:szCs w:val="24"/>
              </w:rPr>
              <w:t xml:space="preserve">Vận dụng: </w:t>
            </w:r>
          </w:p>
          <w:p w:rsidR="007B12B6" w:rsidRPr="007B12B6" w:rsidRDefault="007B12B6" w:rsidP="007B12B6">
            <w:pPr>
              <w:numPr>
                <w:ilvl w:val="0"/>
                <w:numId w:val="11"/>
              </w:numPr>
              <w:spacing w:after="0"/>
              <w:ind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Vẽ được hình chiếu trục đo của vật thể đơn giản.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B6" w:rsidRPr="007B12B6" w:rsidRDefault="007B12B6" w:rsidP="00955189">
            <w:pPr>
              <w:spacing w:after="0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B6" w:rsidRPr="007B12B6" w:rsidRDefault="007B12B6" w:rsidP="00955189">
            <w:pPr>
              <w:spacing w:after="0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B6" w:rsidRPr="007B12B6" w:rsidRDefault="007B12B6" w:rsidP="00955189">
            <w:pPr>
              <w:spacing w:after="0"/>
              <w:ind w:left="2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B6" w:rsidRPr="007B12B6" w:rsidRDefault="007B12B6" w:rsidP="00955189">
            <w:pPr>
              <w:spacing w:after="0"/>
              <w:ind w:left="2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12B6" w:rsidRPr="007B12B6" w:rsidTr="00955189">
        <w:trPr>
          <w:trHeight w:val="234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B6" w:rsidRPr="007B12B6" w:rsidRDefault="007B12B6" w:rsidP="00955189">
            <w:pPr>
              <w:spacing w:after="160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B6" w:rsidRPr="007B12B6" w:rsidRDefault="007B12B6" w:rsidP="00955189">
            <w:pPr>
              <w:spacing w:after="160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B6" w:rsidRPr="007B12B6" w:rsidRDefault="007B12B6" w:rsidP="00955189">
            <w:pPr>
              <w:spacing w:after="0"/>
              <w:ind w:left="2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3.4. Hình chiếu phối cảnh 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B6" w:rsidRPr="007B12B6" w:rsidRDefault="007B12B6" w:rsidP="00955189">
            <w:pPr>
              <w:spacing w:after="79"/>
              <w:ind w:left="2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b/>
                <w:sz w:val="24"/>
                <w:szCs w:val="24"/>
              </w:rPr>
              <w:t xml:space="preserve">Nhận biết:  </w:t>
            </w:r>
          </w:p>
          <w:p w:rsidR="007B12B6" w:rsidRPr="007B12B6" w:rsidRDefault="007B12B6" w:rsidP="007B12B6">
            <w:pPr>
              <w:numPr>
                <w:ilvl w:val="0"/>
                <w:numId w:val="12"/>
              </w:numPr>
              <w:spacing w:after="0" w:line="320" w:lineRule="auto"/>
              <w:ind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Nêu được đặc điểm các loại hình chiếu phối cảnh </w:t>
            </w:r>
            <w:r w:rsidRPr="007B12B6">
              <w:rPr>
                <w:rFonts w:ascii="Times New Roman" w:hAnsi="Times New Roman"/>
                <w:b/>
                <w:sz w:val="24"/>
                <w:szCs w:val="24"/>
              </w:rPr>
              <w:t xml:space="preserve">Thông hiểu: </w:t>
            </w:r>
          </w:p>
          <w:p w:rsidR="007B12B6" w:rsidRPr="007B12B6" w:rsidRDefault="007B12B6" w:rsidP="007B12B6">
            <w:pPr>
              <w:numPr>
                <w:ilvl w:val="0"/>
                <w:numId w:val="12"/>
              </w:numPr>
              <w:spacing w:after="82"/>
              <w:ind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Mô tả được cách vẽ hình chiếu phối cảnh. </w:t>
            </w:r>
          </w:p>
          <w:p w:rsidR="007B12B6" w:rsidRPr="007B12B6" w:rsidRDefault="007B12B6" w:rsidP="00955189">
            <w:pPr>
              <w:spacing w:after="71"/>
              <w:ind w:left="2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b/>
                <w:sz w:val="24"/>
                <w:szCs w:val="24"/>
              </w:rPr>
              <w:t xml:space="preserve">Vận dụng: </w:t>
            </w:r>
          </w:p>
          <w:p w:rsidR="007B12B6" w:rsidRPr="007B12B6" w:rsidRDefault="007B12B6" w:rsidP="007B12B6">
            <w:pPr>
              <w:numPr>
                <w:ilvl w:val="0"/>
                <w:numId w:val="12"/>
              </w:numPr>
              <w:spacing w:after="0"/>
              <w:ind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Vẽ được hình chiếu phối cảnh.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B6" w:rsidRPr="007B12B6" w:rsidRDefault="007B12B6" w:rsidP="00955189">
            <w:pPr>
              <w:spacing w:after="0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B6" w:rsidRPr="007B12B6" w:rsidRDefault="007B12B6" w:rsidP="00955189">
            <w:pPr>
              <w:spacing w:after="0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B6" w:rsidRPr="007B12B6" w:rsidRDefault="007B12B6" w:rsidP="00955189">
            <w:pPr>
              <w:spacing w:after="0"/>
              <w:ind w:left="2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2B6" w:rsidRPr="007B12B6" w:rsidRDefault="007B12B6" w:rsidP="00955189">
            <w:pPr>
              <w:spacing w:after="0"/>
              <w:ind w:left="2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1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B12B6" w:rsidRPr="007B12B6" w:rsidRDefault="007B12B6">
      <w:pPr>
        <w:rPr>
          <w:sz w:val="24"/>
          <w:szCs w:val="24"/>
        </w:rPr>
      </w:pPr>
    </w:p>
    <w:sectPr w:rsidR="007B12B6" w:rsidRPr="007B12B6" w:rsidSect="003A07C9">
      <w:pgSz w:w="16840" w:h="11907" w:orient="landscape" w:code="9"/>
      <w:pgMar w:top="85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5232B"/>
    <w:multiLevelType w:val="hybridMultilevel"/>
    <w:tmpl w:val="A9549DCA"/>
    <w:lvl w:ilvl="0" w:tplc="C5ACF83C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948035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BFEC88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D06990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F729B0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6ECE8E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EE4801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3B8097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0B273F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AF4D05"/>
    <w:multiLevelType w:val="hybridMultilevel"/>
    <w:tmpl w:val="DE700792"/>
    <w:lvl w:ilvl="0" w:tplc="ECAABE7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9684BE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0D08ED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6727DB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068F3A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6F05CB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CF4929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1C2D2D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2281AF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147DE4"/>
    <w:multiLevelType w:val="hybridMultilevel"/>
    <w:tmpl w:val="E00CB6CA"/>
    <w:lvl w:ilvl="0" w:tplc="195C5532">
      <w:start w:val="1"/>
      <w:numFmt w:val="bullet"/>
      <w:lvlText w:val="-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16E87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290098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1F0AEC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230115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E9CC04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0EC7BF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1D23E8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FB6CF5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F47191"/>
    <w:multiLevelType w:val="hybridMultilevel"/>
    <w:tmpl w:val="3B3E153E"/>
    <w:lvl w:ilvl="0" w:tplc="43081B98">
      <w:start w:val="1"/>
      <w:numFmt w:val="bullet"/>
      <w:lvlText w:val="–"/>
      <w:lvlJc w:val="left"/>
      <w:pPr>
        <w:ind w:left="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5AB99A">
      <w:start w:val="1"/>
      <w:numFmt w:val="bullet"/>
      <w:lvlText w:val="o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BCF50C">
      <w:start w:val="1"/>
      <w:numFmt w:val="bullet"/>
      <w:lvlText w:val="▪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3614F0">
      <w:start w:val="1"/>
      <w:numFmt w:val="bullet"/>
      <w:lvlText w:val="•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C4E794">
      <w:start w:val="1"/>
      <w:numFmt w:val="bullet"/>
      <w:lvlText w:val="o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CAAA84">
      <w:start w:val="1"/>
      <w:numFmt w:val="bullet"/>
      <w:lvlText w:val="▪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92C6DE">
      <w:start w:val="1"/>
      <w:numFmt w:val="bullet"/>
      <w:lvlText w:val="•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B2991C">
      <w:start w:val="1"/>
      <w:numFmt w:val="bullet"/>
      <w:lvlText w:val="o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E0FE50">
      <w:start w:val="1"/>
      <w:numFmt w:val="bullet"/>
      <w:lvlText w:val="▪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196B77"/>
    <w:multiLevelType w:val="hybridMultilevel"/>
    <w:tmpl w:val="052A6670"/>
    <w:lvl w:ilvl="0" w:tplc="3FCC040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800D6F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206BAB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B587A5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1ACA5F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AB4A70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5A24C0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376AAA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CB8BC8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4F4700"/>
    <w:multiLevelType w:val="hybridMultilevel"/>
    <w:tmpl w:val="FC0847A2"/>
    <w:lvl w:ilvl="0" w:tplc="833E535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24C6EA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B1ADB4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AF4181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F2A99F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DBA0EB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2646F2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12EFE6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2CC12F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3701C0"/>
    <w:multiLevelType w:val="hybridMultilevel"/>
    <w:tmpl w:val="B37649C0"/>
    <w:lvl w:ilvl="0" w:tplc="9E828F36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9EA4BF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19E6E5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B3A66C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5AC8B4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016932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0BC6DC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52C7B4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FB233E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00205F5"/>
    <w:multiLevelType w:val="hybridMultilevel"/>
    <w:tmpl w:val="6F9C393C"/>
    <w:lvl w:ilvl="0" w:tplc="1F9C15E6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11280D2">
      <w:start w:val="1"/>
      <w:numFmt w:val="bullet"/>
      <w:lvlText w:val="o"/>
      <w:lvlJc w:val="left"/>
      <w:pPr>
        <w:ind w:left="1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F7C24BE">
      <w:start w:val="1"/>
      <w:numFmt w:val="bullet"/>
      <w:lvlText w:val="▪"/>
      <w:lvlJc w:val="left"/>
      <w:pPr>
        <w:ind w:left="1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714A816">
      <w:start w:val="1"/>
      <w:numFmt w:val="bullet"/>
      <w:lvlText w:val="•"/>
      <w:lvlJc w:val="left"/>
      <w:pPr>
        <w:ind w:left="2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930CA00">
      <w:start w:val="1"/>
      <w:numFmt w:val="bullet"/>
      <w:lvlText w:val="o"/>
      <w:lvlJc w:val="left"/>
      <w:pPr>
        <w:ind w:left="3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15EE5B0">
      <w:start w:val="1"/>
      <w:numFmt w:val="bullet"/>
      <w:lvlText w:val="▪"/>
      <w:lvlJc w:val="left"/>
      <w:pPr>
        <w:ind w:left="4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F569114">
      <w:start w:val="1"/>
      <w:numFmt w:val="bullet"/>
      <w:lvlText w:val="•"/>
      <w:lvlJc w:val="left"/>
      <w:pPr>
        <w:ind w:left="4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762515A">
      <w:start w:val="1"/>
      <w:numFmt w:val="bullet"/>
      <w:lvlText w:val="o"/>
      <w:lvlJc w:val="left"/>
      <w:pPr>
        <w:ind w:left="5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D34FBD6">
      <w:start w:val="1"/>
      <w:numFmt w:val="bullet"/>
      <w:lvlText w:val="▪"/>
      <w:lvlJc w:val="left"/>
      <w:pPr>
        <w:ind w:left="6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BAC63F3"/>
    <w:multiLevelType w:val="hybridMultilevel"/>
    <w:tmpl w:val="432AF068"/>
    <w:lvl w:ilvl="0" w:tplc="48F2D328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4F0CF0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EBE4DE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9403A7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C0EC30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F2023E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C4A80A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6029F0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5A4BEF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02B67CC"/>
    <w:multiLevelType w:val="hybridMultilevel"/>
    <w:tmpl w:val="9E3CF24A"/>
    <w:lvl w:ilvl="0" w:tplc="8B1648D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F7C56C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EB2370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2C0DEB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E049E2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876E4E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DAA8C3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9A899F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E66436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73C0F0F"/>
    <w:multiLevelType w:val="hybridMultilevel"/>
    <w:tmpl w:val="C1AC94CC"/>
    <w:lvl w:ilvl="0" w:tplc="E586F33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2CA80A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F683B1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C3CEF3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2B28D9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C7A782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26281D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CACF70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002B74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79735FB"/>
    <w:multiLevelType w:val="hybridMultilevel"/>
    <w:tmpl w:val="1898DA6E"/>
    <w:lvl w:ilvl="0" w:tplc="511046E8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5AEE1B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7A2EA3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00A8B5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4683D3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F92432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6DE095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B8E8C0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35848F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11"/>
  </w:num>
  <w:num w:numId="8">
    <w:abstractNumId w:val="3"/>
  </w:num>
  <w:num w:numId="9">
    <w:abstractNumId w:val="10"/>
  </w:num>
  <w:num w:numId="10">
    <w:abstractNumId w:val="7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2D"/>
    <w:rsid w:val="003740F2"/>
    <w:rsid w:val="003A07C9"/>
    <w:rsid w:val="007B12B6"/>
    <w:rsid w:val="009D052D"/>
    <w:rsid w:val="00B0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967FE"/>
  <w15:chartTrackingRefBased/>
  <w15:docId w15:val="{8D70D932-CD59-4681-9A96-67EBC13E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7C9"/>
    <w:pPr>
      <w:spacing w:after="113"/>
      <w:ind w:left="10" w:right="38" w:hanging="10"/>
      <w:jc w:val="both"/>
    </w:pPr>
    <w:rPr>
      <w:rFonts w:eastAsia="Times New Roman" w:cs="Times New Roman"/>
      <w:color w:val="000000"/>
      <w:sz w:val="26"/>
    </w:rPr>
  </w:style>
  <w:style w:type="paragraph" w:styleId="Heading6">
    <w:name w:val="heading 6"/>
    <w:next w:val="Normal"/>
    <w:link w:val="Heading6Char"/>
    <w:uiPriority w:val="9"/>
    <w:unhideWhenUsed/>
    <w:qFormat/>
    <w:rsid w:val="003A07C9"/>
    <w:pPr>
      <w:keepNext/>
      <w:keepLines/>
      <w:spacing w:after="0"/>
      <w:ind w:left="16" w:hanging="10"/>
      <w:jc w:val="center"/>
      <w:outlineLvl w:val="5"/>
    </w:pPr>
    <w:rPr>
      <w:rFonts w:eastAsia="Times New Roman" w:cs="Times New Roman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3A07C9"/>
    <w:rPr>
      <w:rFonts w:eastAsia="Times New Roman" w:cs="Times New Roman"/>
      <w:b/>
      <w:color w:val="000000"/>
      <w:sz w:val="26"/>
    </w:rPr>
  </w:style>
  <w:style w:type="table" w:customStyle="1" w:styleId="TableGrid">
    <w:name w:val="TableGrid"/>
    <w:rsid w:val="003A07C9"/>
    <w:pPr>
      <w:spacing w:after="0" w:line="240" w:lineRule="auto"/>
    </w:pPr>
    <w:rPr>
      <w:rFonts w:asciiTheme="minorHAnsi" w:eastAsiaTheme="minorEastAsia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738</Words>
  <Characters>4212</Characters>
  <Application>Microsoft Office Word</Application>
  <DocSecurity>0</DocSecurity>
  <Lines>35</Lines>
  <Paragraphs>9</Paragraphs>
  <ScaleCrop>false</ScaleCrop>
  <Company>Microsoft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2023-12-05T12:52:00Z</dcterms:created>
  <dcterms:modified xsi:type="dcterms:W3CDTF">2023-12-05T13:00:00Z</dcterms:modified>
</cp:coreProperties>
</file>